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A00D" w14:textId="77777777" w:rsidR="006602BE" w:rsidRPr="006602BE" w:rsidRDefault="006602BE" w:rsidP="006602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bookmarkStart w:id="0" w:name="_GoBack"/>
      <w:bookmarkEnd w:id="0"/>
      <w:r w:rsidRPr="006602B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</w:t>
      </w:r>
      <w:r w:rsidRPr="006602B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</w:t>
      </w:r>
      <w:r w:rsidRPr="006602B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Проект  </w:t>
      </w:r>
    </w:p>
    <w:p w14:paraId="31D3C274" w14:textId="77777777" w:rsidR="006602BE" w:rsidRPr="006602BE" w:rsidRDefault="006602BE" w:rsidP="0066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3D7AAAB" w14:textId="77777777" w:rsidR="006602BE" w:rsidRPr="006602BE" w:rsidRDefault="006602BE" w:rsidP="0066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3BB2363" w14:textId="1DA18DE6" w:rsidR="006602BE" w:rsidRPr="006602BE" w:rsidRDefault="006602BE" w:rsidP="006602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602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ПСКОВСКАЯ ГОРОДСКАЯ ДУМА</w:t>
      </w:r>
    </w:p>
    <w:p w14:paraId="5D494875" w14:textId="77777777" w:rsidR="006602BE" w:rsidRPr="006602BE" w:rsidRDefault="006602BE" w:rsidP="006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2B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14:paraId="5F6D92E2" w14:textId="77777777" w:rsidR="006602BE" w:rsidRPr="006602BE" w:rsidRDefault="006602BE" w:rsidP="0066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9A8D4E7" w14:textId="77777777" w:rsidR="006602BE" w:rsidRPr="006602BE" w:rsidRDefault="006602BE" w:rsidP="0066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602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 Е Ш Е Н И Е</w:t>
      </w:r>
    </w:p>
    <w:p w14:paraId="2CFC4B81" w14:textId="77777777" w:rsidR="006602BE" w:rsidRPr="006602BE" w:rsidRDefault="006602BE" w:rsidP="0066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E9666F" w14:textId="77777777" w:rsidR="006602BE" w:rsidRPr="006602BE" w:rsidRDefault="006602BE" w:rsidP="0066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B773CF" w14:textId="46E74458" w:rsidR="006602BE" w:rsidRPr="006602BE" w:rsidRDefault="00222968" w:rsidP="0022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Псковской городской Думы </w:t>
      </w:r>
      <w:r w:rsid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229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222968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578 «Об утверждении Положения о Комитете по физической культуре, спорту и делам молодежи Администрации города Пскова»</w:t>
      </w:r>
    </w:p>
    <w:p w14:paraId="4CE29C72" w14:textId="77777777" w:rsidR="006602BE" w:rsidRPr="006602BE" w:rsidRDefault="006602BE" w:rsidP="006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A7E2F" w14:textId="440E499F" w:rsidR="00222968" w:rsidRDefault="00222968" w:rsidP="006602BE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A9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части 1 статьи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94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94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№</w:t>
      </w:r>
      <w:r w:rsidR="008A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</w:t>
      </w:r>
      <w:r w:rsid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r w:rsidR="00A9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64637868"/>
      <w:r w:rsidR="006D5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30.12.2020 №</w:t>
      </w:r>
      <w:r w:rsidR="008A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C6">
        <w:rPr>
          <w:rFonts w:ascii="Times New Roman" w:eastAsia="Times New Roman" w:hAnsi="Times New Roman" w:cs="Times New Roman"/>
          <w:sz w:val="28"/>
          <w:szCs w:val="28"/>
          <w:lang w:eastAsia="ru-RU"/>
        </w:rPr>
        <w:t>489-ФЗ «О молодежной политике в Российской Федерации»</w:t>
      </w:r>
      <w:bookmarkEnd w:id="1"/>
      <w:r w:rsidR="006D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2D6" w:rsidRPr="00222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подпунктом 1 пункта 2 статьи 23 Устава муниципального образования «Город Псков»,</w:t>
      </w:r>
    </w:p>
    <w:p w14:paraId="789F5AB8" w14:textId="77777777" w:rsidR="006602BE" w:rsidRPr="006602BE" w:rsidRDefault="006602BE" w:rsidP="006602BE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82FD8" w14:textId="039F9987" w:rsidR="006602BE" w:rsidRPr="006602BE" w:rsidRDefault="006602BE" w:rsidP="006602BE">
      <w:pPr>
        <w:keepNext/>
        <w:spacing w:after="0" w:line="240" w:lineRule="auto"/>
        <w:ind w:right="43"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</w:t>
      </w:r>
      <w:r w:rsidR="00A9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14:paraId="7C0033A1" w14:textId="77777777" w:rsidR="006602BE" w:rsidRPr="006602BE" w:rsidRDefault="006602BE" w:rsidP="006602B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C9903D" w14:textId="2EBA995A" w:rsidR="006602BE" w:rsidRPr="006602BE" w:rsidRDefault="006602BE" w:rsidP="006602B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2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 А:</w:t>
      </w:r>
    </w:p>
    <w:p w14:paraId="05AF4B9B" w14:textId="77777777" w:rsidR="006602BE" w:rsidRPr="006602BE" w:rsidRDefault="006602BE" w:rsidP="006602B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3D69E88" w14:textId="018E5933" w:rsidR="006602BE" w:rsidRPr="00D921EB" w:rsidRDefault="006602BE" w:rsidP="00D921EB">
      <w:pPr>
        <w:widowControl w:val="0"/>
        <w:tabs>
          <w:tab w:val="left" w:pos="36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о Комитете по физической культуре и спорту и делам молодежи Администрации города Пскова, утвержденное </w:t>
      </w:r>
      <w:r w:rsidR="008A51EA">
        <w:rPr>
          <w:rFonts w:ascii="Times New Roman" w:eastAsia="Calibri" w:hAnsi="Times New Roman" w:cs="Times New Roman"/>
          <w:sz w:val="28"/>
          <w:szCs w:val="28"/>
        </w:rPr>
        <w:t>Р</w:t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ешением Псковской городской Думы от 11.06.2013 </w:t>
      </w:r>
      <w:r w:rsidR="00A942D6" w:rsidRPr="00D921EB">
        <w:rPr>
          <w:rFonts w:ascii="Times New Roman" w:eastAsia="Calibri" w:hAnsi="Times New Roman" w:cs="Times New Roman"/>
          <w:sz w:val="28"/>
          <w:szCs w:val="28"/>
        </w:rPr>
        <w:t>№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1EB">
        <w:rPr>
          <w:rFonts w:ascii="Times New Roman" w:eastAsia="Calibri" w:hAnsi="Times New Roman" w:cs="Times New Roman"/>
          <w:sz w:val="28"/>
          <w:szCs w:val="28"/>
        </w:rPr>
        <w:t>578, следующие изменения:</w:t>
      </w:r>
      <w:r w:rsidR="007C1FBF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7AEE47" w14:textId="2E97E9ED" w:rsidR="008C2CF5" w:rsidRPr="00D921EB" w:rsidRDefault="006602BE" w:rsidP="008C2CF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C2CF5" w:rsidRPr="00D921EB">
        <w:rPr>
          <w:rFonts w:ascii="Times New Roman" w:eastAsia="Calibri" w:hAnsi="Times New Roman" w:cs="Times New Roman"/>
          <w:sz w:val="28"/>
          <w:szCs w:val="28"/>
        </w:rPr>
        <w:t>в Раздел</w:t>
      </w:r>
      <w:r w:rsidR="008A51EA">
        <w:rPr>
          <w:rFonts w:ascii="Times New Roman" w:eastAsia="Calibri" w:hAnsi="Times New Roman" w:cs="Times New Roman"/>
          <w:sz w:val="28"/>
          <w:szCs w:val="28"/>
        </w:rPr>
        <w:t>е</w:t>
      </w:r>
      <w:r w:rsidR="008C2CF5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CF5" w:rsidRPr="00D921E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C2CF5" w:rsidRPr="00D921EB">
        <w:rPr>
          <w:rFonts w:ascii="Times New Roman" w:eastAsia="Calibri" w:hAnsi="Times New Roman" w:cs="Times New Roman"/>
          <w:sz w:val="28"/>
          <w:szCs w:val="28"/>
        </w:rPr>
        <w:t xml:space="preserve"> «Основные цели и задачи Комитета»:</w:t>
      </w:r>
    </w:p>
    <w:p w14:paraId="2C611516" w14:textId="49DC9458" w:rsidR="008C2CF5" w:rsidRPr="00D921EB" w:rsidRDefault="007E5793" w:rsidP="008C2CF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а)</w:t>
      </w:r>
      <w:r w:rsidR="006A3B63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CF5" w:rsidRPr="00D921EB">
        <w:rPr>
          <w:rFonts w:ascii="Times New Roman" w:eastAsia="Calibri" w:hAnsi="Times New Roman" w:cs="Times New Roman"/>
          <w:sz w:val="28"/>
          <w:szCs w:val="28"/>
        </w:rPr>
        <w:t>часть 1 изложить в следующей редакции:</w:t>
      </w:r>
    </w:p>
    <w:p w14:paraId="2E33DFF1" w14:textId="7BD3C10B" w:rsidR="008C2CF5" w:rsidRPr="00D921EB" w:rsidRDefault="008C2CF5" w:rsidP="008C2CF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«1. Основными целями деятельности Комитета являются обеспечение условий для развития на территории муниципального образования «Город Псков» физической культуры, массового</w:t>
      </w:r>
      <w:r w:rsidR="00981DF0" w:rsidRPr="00D921EB">
        <w:rPr>
          <w:rFonts w:ascii="Times New Roman" w:eastAsia="Calibri" w:hAnsi="Times New Roman" w:cs="Times New Roman"/>
          <w:sz w:val="28"/>
          <w:szCs w:val="28"/>
        </w:rPr>
        <w:t xml:space="preserve"> спорта</w:t>
      </w:r>
      <w:r w:rsidRPr="00D921EB">
        <w:rPr>
          <w:rFonts w:ascii="Times New Roman" w:eastAsia="Calibri" w:hAnsi="Times New Roman" w:cs="Times New Roman"/>
          <w:sz w:val="28"/>
          <w:szCs w:val="28"/>
        </w:rPr>
        <w:t>, детско-юношеского и школьного спорта,</w:t>
      </w:r>
      <w:r w:rsidR="00981DF0" w:rsidRPr="00D921EB">
        <w:rPr>
          <w:rFonts w:ascii="Times New Roman" w:eastAsia="Calibri" w:hAnsi="Times New Roman" w:cs="Times New Roman"/>
          <w:sz w:val="28"/>
          <w:szCs w:val="28"/>
        </w:rPr>
        <w:t xml:space="preserve"> организация 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официальных </w:t>
      </w:r>
      <w:r w:rsidR="00981DF0" w:rsidRPr="00D921EB">
        <w:rPr>
          <w:rFonts w:ascii="Times New Roman" w:eastAsia="Calibri" w:hAnsi="Times New Roman" w:cs="Times New Roman"/>
          <w:sz w:val="28"/>
          <w:szCs w:val="28"/>
        </w:rPr>
        <w:t>физкультурных мероприятий и спортивных мероприятий муниципального образования «Город Псков», организация предоставления услуг спортивной подготовки, отдыха детей в каникулярное время, а также реализация единой молодежной политики на территории муниципальн</w:t>
      </w:r>
      <w:r w:rsidR="008A51EA">
        <w:rPr>
          <w:rFonts w:ascii="Times New Roman" w:eastAsia="Calibri" w:hAnsi="Times New Roman" w:cs="Times New Roman"/>
          <w:sz w:val="28"/>
          <w:szCs w:val="28"/>
        </w:rPr>
        <w:t>ого образования «Город Псков».»;</w:t>
      </w:r>
    </w:p>
    <w:p w14:paraId="5ADA385C" w14:textId="14F5EB1D" w:rsidR="007E5793" w:rsidRPr="00D921EB" w:rsidRDefault="00981DF0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б</w:t>
      </w:r>
      <w:r w:rsidR="007E5793" w:rsidRPr="00D921EB">
        <w:rPr>
          <w:rFonts w:ascii="Times New Roman" w:eastAsia="Calibri" w:hAnsi="Times New Roman" w:cs="Times New Roman"/>
          <w:sz w:val="28"/>
          <w:szCs w:val="28"/>
        </w:rPr>
        <w:t>) пункт 1 части 2 изложить в следующей редакции:</w:t>
      </w:r>
    </w:p>
    <w:p w14:paraId="51FE31A9" w14:textId="481AD145" w:rsidR="007E5793" w:rsidRPr="00D921EB" w:rsidRDefault="007E5793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«1) координация в муниципальном образовании «Город Псков» деятельности подведомственных муниципальных учреждений в сфере «Физическая культура и спорт», а </w:t>
      </w:r>
      <w:r w:rsidR="001678BE" w:rsidRPr="00D921EB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4F638C" w:rsidRPr="00D921EB">
        <w:rPr>
          <w:rFonts w:ascii="Times New Roman" w:eastAsia="Calibri" w:hAnsi="Times New Roman" w:cs="Times New Roman"/>
          <w:sz w:val="28"/>
          <w:szCs w:val="28"/>
        </w:rPr>
        <w:t>в сфере реализации государственной молодежной политики;»;</w:t>
      </w:r>
    </w:p>
    <w:p w14:paraId="47DB2AF1" w14:textId="0B9EC90C" w:rsidR="004F638C" w:rsidRPr="00D921EB" w:rsidRDefault="00981DF0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в</w:t>
      </w:r>
      <w:r w:rsidR="004F638C" w:rsidRPr="00D921EB">
        <w:rPr>
          <w:rFonts w:ascii="Times New Roman" w:eastAsia="Calibri" w:hAnsi="Times New Roman" w:cs="Times New Roman"/>
          <w:sz w:val="28"/>
          <w:szCs w:val="28"/>
        </w:rPr>
        <w:t>) пункт 3) части 2 изложить</w:t>
      </w:r>
      <w:r w:rsidR="00DF39F5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CB5" w:rsidRPr="00D921EB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255D0C50" w14:textId="3C0E408A" w:rsidR="00507CB5" w:rsidRPr="00D921EB" w:rsidRDefault="00507CB5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lastRenderedPageBreak/>
        <w:t>«3) популяризация физической культуры и спорта среди различных групп населения, в том числе среди инвалидов, лиц с ограниченными возможностями здоровья;»;</w:t>
      </w:r>
    </w:p>
    <w:p w14:paraId="2FCFA1A6" w14:textId="661CC5C4" w:rsidR="007C1FBF" w:rsidRPr="00D921EB" w:rsidRDefault="00981DF0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2</w:t>
      </w:r>
      <w:r w:rsidR="006A3B63" w:rsidRPr="00D921E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E5D36" w:rsidRPr="00D921E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6E5D36" w:rsidRPr="00D921E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6E5D36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B63" w:rsidRPr="00D921EB">
        <w:rPr>
          <w:rFonts w:ascii="Times New Roman" w:eastAsia="Calibri" w:hAnsi="Times New Roman" w:cs="Times New Roman"/>
          <w:sz w:val="28"/>
          <w:szCs w:val="28"/>
        </w:rPr>
        <w:t>«</w:t>
      </w:r>
      <w:r w:rsidR="006E5D36" w:rsidRPr="00D921EB">
        <w:rPr>
          <w:rFonts w:ascii="Times New Roman" w:eastAsia="Calibri" w:hAnsi="Times New Roman" w:cs="Times New Roman"/>
          <w:sz w:val="28"/>
          <w:szCs w:val="28"/>
        </w:rPr>
        <w:t>Функции Комитета</w:t>
      </w:r>
      <w:r w:rsidR="006A3B63" w:rsidRPr="00D921EB">
        <w:rPr>
          <w:rFonts w:ascii="Times New Roman" w:eastAsia="Calibri" w:hAnsi="Times New Roman" w:cs="Times New Roman"/>
          <w:sz w:val="28"/>
          <w:szCs w:val="28"/>
        </w:rPr>
        <w:t>»</w:t>
      </w:r>
      <w:r w:rsidR="006E5D36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B63" w:rsidRPr="00D921E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4A60B7CE" w14:textId="528FBD4B" w:rsidR="008C2CF5" w:rsidRPr="00D921EB" w:rsidRDefault="008C2CF5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1.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1EB">
        <w:rPr>
          <w:rFonts w:ascii="Times New Roman" w:eastAsia="Calibri" w:hAnsi="Times New Roman" w:cs="Times New Roman"/>
          <w:sz w:val="28"/>
          <w:szCs w:val="28"/>
        </w:rPr>
        <w:t>Определение основных задач и направлений развития физической культуры, спорта и молодежной политики с учетом местных условий и возможностей, разработка проектов муниципальных программ развития физической культуры, спорта и молодежной политики, реализация таких программ.</w:t>
      </w:r>
      <w:r w:rsidR="006602BE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F4FE0B" w14:textId="378CA20A" w:rsidR="003C6571" w:rsidRPr="00D921EB" w:rsidRDefault="008C2CF5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C6571" w:rsidRPr="00D921EB">
        <w:rPr>
          <w:rFonts w:ascii="Times New Roman" w:eastAsia="Calibri" w:hAnsi="Times New Roman" w:cs="Times New Roman"/>
          <w:sz w:val="28"/>
          <w:szCs w:val="28"/>
        </w:rPr>
        <w:t>Создание условий для бесплатных занятий физической культурой и спортом для населения муниципального образования «Город Псков».</w:t>
      </w:r>
    </w:p>
    <w:p w14:paraId="67744E17" w14:textId="6F5DD0F1" w:rsidR="008C2CF5" w:rsidRPr="00A14716" w:rsidRDefault="003C6571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>3.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DF0" w:rsidRPr="00A14716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физической культуры и спорта по месту жительства и отдыха граждан (в жилых </w:t>
      </w:r>
      <w:r w:rsidR="003D6271" w:rsidRPr="00A14716">
        <w:rPr>
          <w:rFonts w:ascii="Times New Roman" w:eastAsia="Calibri" w:hAnsi="Times New Roman" w:cs="Times New Roman"/>
          <w:sz w:val="28"/>
          <w:szCs w:val="28"/>
        </w:rPr>
        <w:t>микрорайонах, дворах, парках, лесопарках, загородных базах отдыха, иных местах отдыха), в том числе путем привлечения к этой работе специалистов физической культуры и спорта.</w:t>
      </w:r>
    </w:p>
    <w:p w14:paraId="6D218F39" w14:textId="774E444C" w:rsidR="00EB5FF1" w:rsidRPr="00D921EB" w:rsidRDefault="00384242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4.</w:t>
      </w:r>
      <w:r w:rsidR="00425F2E" w:rsidRPr="00D921EB">
        <w:rPr>
          <w:rFonts w:ascii="Times New Roman" w:eastAsia="Calibri" w:hAnsi="Times New Roman" w:cs="Times New Roman"/>
          <w:sz w:val="28"/>
          <w:szCs w:val="28"/>
        </w:rPr>
        <w:t xml:space="preserve"> Внедрение физической культуры и спорта в режим труда и учебы различных групп населения.</w:t>
      </w:r>
    </w:p>
    <w:p w14:paraId="0E4C723B" w14:textId="10BD60FB" w:rsidR="003C6571" w:rsidRPr="00D921EB" w:rsidRDefault="00384242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5</w:t>
      </w:r>
      <w:r w:rsidR="003C6571" w:rsidRPr="00D92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5F2E" w:rsidRPr="00D921EB">
        <w:rPr>
          <w:rFonts w:ascii="Times New Roman" w:eastAsia="Calibri" w:hAnsi="Times New Roman" w:cs="Times New Roman"/>
          <w:sz w:val="28"/>
          <w:szCs w:val="28"/>
        </w:rPr>
        <w:t>Организация предоставления услуг спортивной подготовки, отдыха детей в каникулярное время подведомственными муниципальными учреждениями.</w:t>
      </w:r>
    </w:p>
    <w:p w14:paraId="20110947" w14:textId="3EA79BAB" w:rsidR="003D6271" w:rsidRPr="00D921EB" w:rsidRDefault="00384242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6</w:t>
      </w:r>
      <w:r w:rsidR="00EB5FF1" w:rsidRPr="00D921EB">
        <w:rPr>
          <w:rFonts w:ascii="Times New Roman" w:eastAsia="Calibri" w:hAnsi="Times New Roman" w:cs="Times New Roman"/>
          <w:sz w:val="28"/>
          <w:szCs w:val="28"/>
        </w:rPr>
        <w:t>.</w:t>
      </w:r>
      <w:r w:rsidR="00425F2E" w:rsidRPr="00D921E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занятий инвалидов, лиц с ограниченными возможностями здоровья физической культурой и спортом.</w:t>
      </w:r>
    </w:p>
    <w:p w14:paraId="3F0BB28F" w14:textId="7D25A090" w:rsidR="00425F2E" w:rsidRPr="00A14716" w:rsidRDefault="00425F2E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>7.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716">
        <w:rPr>
          <w:rFonts w:ascii="Times New Roman" w:eastAsia="Calibri" w:hAnsi="Times New Roman" w:cs="Times New Roman"/>
          <w:sz w:val="28"/>
          <w:szCs w:val="28"/>
        </w:rPr>
        <w:t>Организация совместно с физкультурно-спортивными организациями, в том числе физкультурно-спортивными объединениями инвалидов, спортивной работы с лицами, имеющими ограниченные возможности, создание детско-юношеских спортивно-адаптивных школ, адаптивных детско-юношеских клубов физической подготовки, отделений адаптивного спорта в спортивных школах, иных физкультурно-спортивных организациях, подготовка спортсменов с ограниченными возможностями для участия в соревнованиях</w:t>
      </w:r>
      <w:r w:rsidR="005C0721" w:rsidRPr="00A147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056CF1" w14:textId="5A021BC4" w:rsidR="00425F2E" w:rsidRPr="00A14716" w:rsidRDefault="005C0721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>8</w:t>
      </w:r>
      <w:r w:rsidR="00EB5FF1" w:rsidRPr="00A14716">
        <w:rPr>
          <w:rFonts w:ascii="Times New Roman" w:eastAsia="Calibri" w:hAnsi="Times New Roman" w:cs="Times New Roman"/>
          <w:sz w:val="28"/>
          <w:szCs w:val="28"/>
        </w:rPr>
        <w:t>.</w:t>
      </w:r>
      <w:r w:rsidR="00384242" w:rsidRPr="00A14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716">
        <w:rPr>
          <w:rFonts w:ascii="Times New Roman" w:eastAsia="Calibri" w:hAnsi="Times New Roman" w:cs="Times New Roman"/>
          <w:sz w:val="28"/>
          <w:szCs w:val="28"/>
        </w:rPr>
        <w:t>Содействие совместно с органами Администрации города в области образования, а также органами здравоохранения и социального развития Псковской области, общественными объединениями инвалидов интеграции инвалидов в общую систему физической культуры, физического воспитания и спорта через физкультурно-спортивные организации и учреждения.</w:t>
      </w:r>
    </w:p>
    <w:p w14:paraId="1DF00319" w14:textId="278DADA0" w:rsidR="00062AF9" w:rsidRPr="00D921EB" w:rsidRDefault="00062AF9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9.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1EB">
        <w:rPr>
          <w:rFonts w:ascii="Times New Roman" w:eastAsia="Calibri" w:hAnsi="Times New Roman" w:cs="Times New Roman"/>
          <w:sz w:val="28"/>
          <w:szCs w:val="28"/>
        </w:rPr>
        <w:t>Организация и проведение на муниципальном уровне общероссийского мониторинга состояния физического здоровья населения, физического развития детей, подростков и молодежи.</w:t>
      </w:r>
    </w:p>
    <w:p w14:paraId="73456658" w14:textId="3305AD3D" w:rsidR="00062AF9" w:rsidRPr="00D921EB" w:rsidRDefault="00062AF9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10. Осуществление контроля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 xml:space="preserve">за деятельностью 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подведомственных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 xml:space="preserve">учреждений, </w:t>
      </w:r>
      <w:bookmarkStart w:id="2" w:name="_Hlk64626738"/>
      <w:r w:rsidR="0044074E" w:rsidRPr="00D921EB">
        <w:rPr>
          <w:rFonts w:ascii="Times New Roman" w:eastAsia="Calibri" w:hAnsi="Times New Roman" w:cs="Times New Roman"/>
          <w:sz w:val="28"/>
          <w:szCs w:val="28"/>
        </w:rPr>
        <w:t>созданных муниципальным образованием и осуществляющих спортивную подготовку,</w:t>
      </w:r>
      <w:bookmarkEnd w:id="2"/>
      <w:r w:rsidR="0044074E" w:rsidRPr="00D921EB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за соблюдением 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подведомственными </w:t>
      </w:r>
      <w:r w:rsidR="005C5EA3" w:rsidRPr="00D921EB">
        <w:rPr>
          <w:rFonts w:ascii="Times New Roman" w:eastAsia="Calibri" w:hAnsi="Times New Roman" w:cs="Times New Roman"/>
          <w:sz w:val="28"/>
          <w:szCs w:val="28"/>
        </w:rPr>
        <w:t>учреждениями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>,</w:t>
      </w:r>
      <w:r w:rsidR="007870B2" w:rsidRPr="00D921EB">
        <w:rPr>
          <w:rFonts w:ascii="Times New Roman" w:hAnsi="Times New Roman" w:cs="Times New Roman"/>
          <w:sz w:val="28"/>
          <w:szCs w:val="28"/>
        </w:rPr>
        <w:t xml:space="preserve"> 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>созданны</w:t>
      </w:r>
      <w:r w:rsidR="008A51EA">
        <w:rPr>
          <w:rFonts w:ascii="Times New Roman" w:eastAsia="Calibri" w:hAnsi="Times New Roman" w:cs="Times New Roman"/>
          <w:sz w:val="28"/>
          <w:szCs w:val="28"/>
        </w:rPr>
        <w:t>ми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 муниципальным образованием и осуществляющи</w:t>
      </w:r>
      <w:r w:rsidR="008A51EA">
        <w:rPr>
          <w:rFonts w:ascii="Times New Roman" w:eastAsia="Calibri" w:hAnsi="Times New Roman" w:cs="Times New Roman"/>
          <w:sz w:val="28"/>
          <w:szCs w:val="28"/>
        </w:rPr>
        <w:t>ми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 спортивную подготовку, </w:t>
      </w:r>
      <w:r w:rsidR="005C5EA3" w:rsidRPr="00D921EB">
        <w:rPr>
          <w:rFonts w:ascii="Times New Roman" w:eastAsia="Calibri" w:hAnsi="Times New Roman" w:cs="Times New Roman"/>
          <w:sz w:val="28"/>
          <w:szCs w:val="28"/>
        </w:rPr>
        <w:t>федеральных стандартов спортивной подготовки в соответствии с законодательством Российской Федерации.</w:t>
      </w:r>
    </w:p>
    <w:p w14:paraId="1E3CBB6F" w14:textId="77777777" w:rsidR="007870B2" w:rsidRPr="00D921EB" w:rsidRDefault="00062AF9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1</w:t>
      </w:r>
      <w:r w:rsidR="005C5EA3" w:rsidRPr="00D921EB">
        <w:rPr>
          <w:rFonts w:ascii="Times New Roman" w:eastAsia="Calibri" w:hAnsi="Times New Roman" w:cs="Times New Roman"/>
          <w:sz w:val="28"/>
          <w:szCs w:val="28"/>
        </w:rPr>
        <w:t>1</w:t>
      </w:r>
      <w:r w:rsidR="005C0721" w:rsidRPr="00D921EB">
        <w:rPr>
          <w:rFonts w:ascii="Times New Roman" w:eastAsia="Calibri" w:hAnsi="Times New Roman" w:cs="Times New Roman"/>
          <w:sz w:val="28"/>
          <w:szCs w:val="28"/>
        </w:rPr>
        <w:t>.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 Осуществление координации работы объединений, предприятий, учреждений, организаций, учебных заведений, спортивных школ, спортивных школ олимпийского резерва, адаптивных детско-юношеских клубов физической 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подготовки, спортивных клубов, спортсооружений, находящихся на территории города, независимо от их формы собственности и ведомственной принадлежности по вопросам, входящим в компетенцию Комитета.</w:t>
      </w:r>
    </w:p>
    <w:p w14:paraId="77FCAF1F" w14:textId="360FC0AE" w:rsidR="00EB5FF1" w:rsidRPr="00D921EB" w:rsidRDefault="00D921EB" w:rsidP="00D921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384242" w:rsidRPr="00D921EB">
        <w:rPr>
          <w:rFonts w:ascii="Times New Roman" w:eastAsia="Calibri" w:hAnsi="Times New Roman" w:cs="Times New Roman"/>
          <w:sz w:val="28"/>
          <w:szCs w:val="28"/>
        </w:rPr>
        <w:t>Разработка и реализация календарных планов физкультурных мероприятий и спортивных мероприятий муниципального образования «Город Псков», в том числе включающих в себя физкультурные мероприятия и спортивные мероприятия по реализации комплекса ГТО.</w:t>
      </w:r>
    </w:p>
    <w:p w14:paraId="148D36FF" w14:textId="014A899A" w:rsidR="004849C5" w:rsidRPr="00D921EB" w:rsidRDefault="004849C5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1</w:t>
      </w:r>
      <w:r w:rsidR="00D921EB" w:rsidRPr="00D921EB">
        <w:rPr>
          <w:rFonts w:ascii="Times New Roman" w:eastAsia="Calibri" w:hAnsi="Times New Roman" w:cs="Times New Roman"/>
          <w:sz w:val="28"/>
          <w:szCs w:val="28"/>
        </w:rPr>
        <w:t>3</w:t>
      </w:r>
      <w:r w:rsidRPr="00D921EB">
        <w:rPr>
          <w:rFonts w:ascii="Times New Roman" w:eastAsia="Calibri" w:hAnsi="Times New Roman" w:cs="Times New Roman"/>
          <w:sz w:val="28"/>
          <w:szCs w:val="28"/>
        </w:rPr>
        <w:t>.</w:t>
      </w:r>
      <w:r w:rsidR="008A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1EB">
        <w:rPr>
          <w:rFonts w:ascii="Times New Roman" w:eastAsia="Calibri" w:hAnsi="Times New Roman" w:cs="Times New Roman"/>
          <w:sz w:val="28"/>
          <w:szCs w:val="28"/>
        </w:rPr>
        <w:t>Принятие предусмотренных законодательством мер, связанных с организацией и проведением физкультурных мероприятий и спортивных мероприятий, в том числе:</w:t>
      </w:r>
    </w:p>
    <w:p w14:paraId="744EC328" w14:textId="7F468D68" w:rsidR="004849C5" w:rsidRPr="00D921EB" w:rsidRDefault="008A51EA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849C5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849C5" w:rsidRPr="00D921EB">
        <w:rPr>
          <w:rFonts w:ascii="Times New Roman" w:eastAsia="Calibri" w:hAnsi="Times New Roman" w:cs="Times New Roman"/>
          <w:sz w:val="28"/>
          <w:szCs w:val="28"/>
        </w:rPr>
        <w:t xml:space="preserve">рганизация медицинского обеспечения </w:t>
      </w:r>
      <w:bookmarkStart w:id="3" w:name="_Hlk64476582"/>
      <w:r w:rsidR="00797648" w:rsidRPr="00D921EB">
        <w:rPr>
          <w:rFonts w:ascii="Times New Roman" w:eastAsia="Calibri" w:hAnsi="Times New Roman" w:cs="Times New Roman"/>
          <w:sz w:val="28"/>
          <w:szCs w:val="28"/>
        </w:rPr>
        <w:t xml:space="preserve">официальных </w:t>
      </w:r>
      <w:r w:rsidR="004849C5" w:rsidRPr="00D921EB">
        <w:rPr>
          <w:rFonts w:ascii="Times New Roman" w:eastAsia="Calibri" w:hAnsi="Times New Roman" w:cs="Times New Roman"/>
          <w:sz w:val="28"/>
          <w:szCs w:val="28"/>
        </w:rPr>
        <w:t>физкультурных мероприятий и спортивных мероприятий</w:t>
      </w:r>
      <w:bookmarkEnd w:id="3"/>
      <w:r w:rsidR="004849C5" w:rsidRPr="00D921E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«Город Псков»;</w:t>
      </w:r>
    </w:p>
    <w:p w14:paraId="3601A58B" w14:textId="2386FC31" w:rsidR="004849C5" w:rsidRPr="00D921EB" w:rsidRDefault="008A51EA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</w:t>
      </w:r>
      <w:r w:rsidR="004849C5" w:rsidRPr="00D921EB">
        <w:rPr>
          <w:rFonts w:ascii="Times New Roman" w:eastAsia="Calibri" w:hAnsi="Times New Roman" w:cs="Times New Roman"/>
          <w:sz w:val="28"/>
          <w:szCs w:val="28"/>
        </w:rPr>
        <w:t xml:space="preserve">одействие обеспечению общественного порядка и общественной безопасности при проведении </w:t>
      </w:r>
      <w:r w:rsidR="00122201" w:rsidRPr="00D921EB">
        <w:rPr>
          <w:rFonts w:ascii="Times New Roman" w:eastAsia="Calibri" w:hAnsi="Times New Roman" w:cs="Times New Roman"/>
          <w:sz w:val="28"/>
          <w:szCs w:val="28"/>
        </w:rPr>
        <w:t xml:space="preserve">официальных </w:t>
      </w:r>
      <w:r w:rsidR="00720BE5" w:rsidRPr="00D921EB">
        <w:rPr>
          <w:rFonts w:ascii="Times New Roman" w:eastAsia="Calibri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 w:rsidR="004849C5" w:rsidRPr="00D921EB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«Город Псков»</w:t>
      </w:r>
      <w:r w:rsidR="00720BE5" w:rsidRPr="00D921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41C1C1" w14:textId="728B30AA" w:rsidR="005C5EA3" w:rsidRPr="00D921EB" w:rsidRDefault="005C5EA3" w:rsidP="00D921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14. Определение совместно с Управлением образования Администрации города Пскова потребности в специалистах физической культуры в муниципальных образовательных учреждениях.</w:t>
      </w:r>
    </w:p>
    <w:p w14:paraId="0C85ACB6" w14:textId="4F9E66E7" w:rsidR="008A51EA" w:rsidRPr="008A51EA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EA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5C5EA3" w:rsidRPr="008A51EA">
        <w:rPr>
          <w:rFonts w:ascii="Times New Roman" w:eastAsia="Calibri" w:hAnsi="Times New Roman" w:cs="Times New Roman"/>
          <w:sz w:val="28"/>
          <w:szCs w:val="28"/>
        </w:rPr>
        <w:t>Присвоение спортивных разрядов и квалификационных категорий спортивных судей соо</w:t>
      </w:r>
      <w:r w:rsidR="008A51EA" w:rsidRPr="008A51EA">
        <w:rPr>
          <w:rFonts w:ascii="Times New Roman" w:eastAsia="Calibri" w:hAnsi="Times New Roman" w:cs="Times New Roman"/>
          <w:sz w:val="28"/>
          <w:szCs w:val="28"/>
        </w:rPr>
        <w:t>тветствии с Федеральным законом</w:t>
      </w:r>
      <w:r w:rsidR="008A51EA" w:rsidRPr="008A51EA">
        <w:rPr>
          <w:rFonts w:ascii="Times New Roman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Федерации».</w:t>
      </w:r>
    </w:p>
    <w:p w14:paraId="6DB85B5C" w14:textId="6BB949F7" w:rsidR="005C5EA3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5C5EA3" w:rsidRPr="00D921EB">
        <w:rPr>
          <w:rFonts w:ascii="Times New Roman" w:eastAsia="Calibri" w:hAnsi="Times New Roman" w:cs="Times New Roman"/>
          <w:sz w:val="28"/>
          <w:szCs w:val="28"/>
        </w:rPr>
        <w:t>Представление в установленном порядке документов в Государственный комитет по спорту Псковской области для присвоения спортивных званий, наград и разрядов.</w:t>
      </w:r>
    </w:p>
    <w:p w14:paraId="2CB0F209" w14:textId="687EF9DF" w:rsidR="0044074E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5C5EA3" w:rsidRPr="00D921EB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подготовки спортивных сборных команд </w:t>
      </w:r>
      <w:bookmarkStart w:id="4" w:name="_Hlk64626060"/>
      <w:r w:rsidR="005C5EA3" w:rsidRPr="00D921E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Псков»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A84A02" w14:textId="12039627" w:rsidR="005C5EA3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>Определение видов спорта, по которым могут формироваться спортивные сборные команды</w:t>
      </w:r>
      <w:r w:rsidR="0044074E" w:rsidRPr="00D921EB">
        <w:rPr>
          <w:rFonts w:ascii="Times New Roman" w:hAnsi="Times New Roman" w:cs="Times New Roman"/>
          <w:sz w:val="28"/>
          <w:szCs w:val="28"/>
        </w:rPr>
        <w:t xml:space="preserve">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Псков»;</w:t>
      </w:r>
    </w:p>
    <w:p w14:paraId="6ED6F896" w14:textId="28BC8BCE" w:rsidR="0044074E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>Разработка порядка формирования и обеспечения</w:t>
      </w:r>
      <w:r w:rsidR="0044074E" w:rsidRPr="00D921EB">
        <w:rPr>
          <w:rFonts w:ascii="Times New Roman" w:hAnsi="Times New Roman" w:cs="Times New Roman"/>
          <w:sz w:val="28"/>
          <w:szCs w:val="28"/>
        </w:rPr>
        <w:t xml:space="preserve">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>сборных команд муниципального образования «Город Псков», направление их для участия в межмуниципальных и региональных спортивных соревнованиях.</w:t>
      </w:r>
    </w:p>
    <w:p w14:paraId="661ECB87" w14:textId="229BAEA5" w:rsidR="0044074E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44074E" w:rsidRPr="00D921EB">
        <w:rPr>
          <w:rFonts w:ascii="Times New Roman" w:eastAsia="Calibri" w:hAnsi="Times New Roman" w:cs="Times New Roman"/>
          <w:sz w:val="28"/>
          <w:szCs w:val="28"/>
        </w:rPr>
        <w:t>Участие в обеспечении подготовки спортивного резерва для спортивных сборных команд субъектов Российской Федерации.</w:t>
      </w:r>
    </w:p>
    <w:p w14:paraId="794A4C7D" w14:textId="6347AAD4" w:rsidR="007870B2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Участие в организации и проведении межмуниципальных, региональных, межрегиональных, всероссийских и международных спортивных соревнований,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 xml:space="preserve">физкультурных и 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>тренировочных мероприяти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ях</w:t>
      </w:r>
      <w:r w:rsidR="007870B2" w:rsidRPr="00D921EB">
        <w:rPr>
          <w:rFonts w:ascii="Times New Roman" w:eastAsia="Calibri" w:hAnsi="Times New Roman" w:cs="Times New Roman"/>
          <w:sz w:val="28"/>
          <w:szCs w:val="28"/>
        </w:rPr>
        <w:t xml:space="preserve">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муниципального образования «Город Псков».  </w:t>
      </w:r>
    </w:p>
    <w:p w14:paraId="3DEE0D1B" w14:textId="5F57F4A6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 xml:space="preserve">Наделение некоммерческих организаций правом по оценке по выполнению нормативов испытаний (тестов) комплекса ГТО. </w:t>
      </w:r>
    </w:p>
    <w:p w14:paraId="69ECCFE6" w14:textId="547C4286" w:rsidR="007870B2" w:rsidRPr="00A14716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="007870B2" w:rsidRPr="00A14716">
        <w:rPr>
          <w:rFonts w:ascii="Times New Roman" w:eastAsia="Calibri" w:hAnsi="Times New Roman" w:cs="Times New Roman"/>
          <w:sz w:val="28"/>
          <w:szCs w:val="28"/>
        </w:rPr>
        <w:t>Создание центров тестирования по выполнению нормативов испытаний (тестов) комплекса ГТО в форме некоммерческих организаций.</w:t>
      </w:r>
    </w:p>
    <w:p w14:paraId="2C6AC59F" w14:textId="43CD26FE" w:rsidR="00BB73FB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24.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>Организация сбора статистических показателей, характеризующих состояние физической культуры и спорта в городе Пскове,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14:paraId="55DD56E4" w14:textId="7B8FCAB5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Разработка основных направлений и методов деятельности для подведомственных учреждений в области осуществления мероприятий по работе с детьми и молодежью в муниципальном образовании в целях реализации стратегии государственной молодежной политики.</w:t>
      </w:r>
    </w:p>
    <w:p w14:paraId="43DD673A" w14:textId="6C639A40" w:rsidR="00F759B2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 w:rsidR="00F759B2" w:rsidRPr="00D921EB">
        <w:rPr>
          <w:rFonts w:ascii="Times New Roman" w:eastAsia="Calibri" w:hAnsi="Times New Roman" w:cs="Times New Roman"/>
          <w:sz w:val="28"/>
          <w:szCs w:val="28"/>
        </w:rPr>
        <w:t>Разработка и осуществление планирования и реализации мероприятий в сфере молодежной политики.</w:t>
      </w:r>
    </w:p>
    <w:p w14:paraId="0C903258" w14:textId="35465799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мероприятий по работе с детьми и молодежью в муниципальном образовании «Город Псков».</w:t>
      </w:r>
    </w:p>
    <w:p w14:paraId="04EF65FC" w14:textId="3157C547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досуга детей, подростков и молодежи.</w:t>
      </w:r>
    </w:p>
    <w:p w14:paraId="0AAECD84" w14:textId="1499DD02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Разработка и реализация мер по профилактике негативных проявлений в молодежной среде (совершение правонарушений, употребление психотропных веществ и т.д.), взаимодействие в этой сфере с различными органами государственной власти и общественными объединениями.</w:t>
      </w:r>
    </w:p>
    <w:p w14:paraId="2A4528F7" w14:textId="4A3DC560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Содействие развитию молодежных, студенческих и детских организаций, оказание помощи в их деятельности в соответствии с действующим законодательством.</w:t>
      </w:r>
    </w:p>
    <w:p w14:paraId="5D265C6C" w14:textId="7A39B1B8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Создание условий реализации социального воспитания молодежи: адаптирование к самостоятельной жизни и деятельности, формирование гражданских, патриотических и духовно-нравственных качеств.</w:t>
      </w:r>
    </w:p>
    <w:p w14:paraId="09EF414D" w14:textId="580FAD06" w:rsidR="00BB73FB" w:rsidRPr="00D921EB" w:rsidRDefault="00D921EB" w:rsidP="00BB73F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>Сбор и анализ статистической и другой информации о молодежи, обучающейся в образовательных учреждениях.</w:t>
      </w:r>
    </w:p>
    <w:p w14:paraId="5085A639" w14:textId="299133A6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Оказание помощи образовательным учреждениям в решении молодежных проблем и реализации интересов молодежи.</w:t>
      </w:r>
    </w:p>
    <w:p w14:paraId="388E0305" w14:textId="62A4647E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="00702088" w:rsidRPr="00D921EB">
        <w:rPr>
          <w:rFonts w:ascii="Times New Roman" w:eastAsia="Calibri" w:hAnsi="Times New Roman" w:cs="Times New Roman"/>
          <w:sz w:val="28"/>
          <w:szCs w:val="28"/>
        </w:rPr>
        <w:t>Поддержка талантливой молодежи, содействие развитию интеллектуальной и творческой деятельности молодежи.</w:t>
      </w:r>
    </w:p>
    <w:p w14:paraId="00B02F36" w14:textId="471B2802" w:rsidR="00F759B2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="00F759B2" w:rsidRPr="00D921EB">
        <w:rPr>
          <w:rFonts w:ascii="Times New Roman" w:eastAsia="Calibri" w:hAnsi="Times New Roman" w:cs="Times New Roman"/>
          <w:sz w:val="28"/>
          <w:szCs w:val="28"/>
        </w:rPr>
        <w:t>Поддержка деятельности военно-патриотических молодежных и детских объединений и поисковых формирований.</w:t>
      </w:r>
    </w:p>
    <w:p w14:paraId="5C02572E" w14:textId="6821AF6A" w:rsidR="00F759B2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="00F759B2" w:rsidRPr="00D921EB">
        <w:rPr>
          <w:rFonts w:ascii="Times New Roman" w:eastAsia="Calibri" w:hAnsi="Times New Roman" w:cs="Times New Roman"/>
          <w:sz w:val="28"/>
          <w:szCs w:val="28"/>
        </w:rPr>
        <w:t>Сотрудничество с государственными органами, общественными, религиозными и международными организациями, благотворительными фондами, занимающимися решениями молодежных проблем.</w:t>
      </w:r>
    </w:p>
    <w:p w14:paraId="41500B35" w14:textId="5D22EF6F" w:rsidR="00BB73FB" w:rsidRDefault="00D921EB" w:rsidP="00BB73F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37.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>Оказание содействия молодежи в области занятости и социальной поддержки в соответствии с действующим законодательством.</w:t>
      </w:r>
    </w:p>
    <w:p w14:paraId="2048565C" w14:textId="6E743097" w:rsidR="006D51C6" w:rsidRPr="00A14716" w:rsidRDefault="006D51C6" w:rsidP="00BB73F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>38. Содействие участию молодежи в добровольческой (волонтерской) деятельности.</w:t>
      </w:r>
    </w:p>
    <w:p w14:paraId="33D045FF" w14:textId="31D476B3" w:rsidR="00F759B2" w:rsidRPr="00A14716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>3</w:t>
      </w:r>
      <w:r w:rsidR="00941FE4" w:rsidRPr="00A14716">
        <w:rPr>
          <w:rFonts w:ascii="Times New Roman" w:eastAsia="Calibri" w:hAnsi="Times New Roman" w:cs="Times New Roman"/>
          <w:sz w:val="28"/>
          <w:szCs w:val="28"/>
        </w:rPr>
        <w:t>9</w:t>
      </w:r>
      <w:r w:rsidRPr="00A147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6181" w:rsidRPr="00A14716">
        <w:rPr>
          <w:rFonts w:ascii="Times New Roman" w:eastAsia="Calibri" w:hAnsi="Times New Roman" w:cs="Times New Roman"/>
          <w:sz w:val="28"/>
          <w:szCs w:val="28"/>
        </w:rPr>
        <w:t>Содействие международному и межмуниципальному сотрудничеству в сфере молодежной политики.</w:t>
      </w:r>
    </w:p>
    <w:p w14:paraId="1E4894C2" w14:textId="1FF03D2D" w:rsidR="00F759B2" w:rsidRPr="00D921EB" w:rsidRDefault="00941FE4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D921EB" w:rsidRPr="00D92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59B2" w:rsidRPr="00D921EB">
        <w:rPr>
          <w:rFonts w:ascii="Times New Roman" w:eastAsia="Calibri" w:hAnsi="Times New Roman" w:cs="Times New Roman"/>
          <w:sz w:val="28"/>
          <w:szCs w:val="28"/>
        </w:rPr>
        <w:t>Организация деятельности муниципального детского и молодежного движения.</w:t>
      </w:r>
    </w:p>
    <w:p w14:paraId="387CFE8E" w14:textId="49C7CA03" w:rsidR="00F759B2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4</w:t>
      </w:r>
      <w:r w:rsidR="00941FE4">
        <w:rPr>
          <w:rFonts w:ascii="Times New Roman" w:eastAsia="Calibri" w:hAnsi="Times New Roman" w:cs="Times New Roman"/>
          <w:sz w:val="28"/>
          <w:szCs w:val="28"/>
        </w:rPr>
        <w:t>1</w:t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59B2" w:rsidRPr="00D921EB">
        <w:rPr>
          <w:rFonts w:ascii="Times New Roman" w:eastAsia="Calibri" w:hAnsi="Times New Roman" w:cs="Times New Roman"/>
          <w:sz w:val="28"/>
          <w:szCs w:val="28"/>
        </w:rPr>
        <w:t>Привлечение молодых граждан к непосредственному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 xml:space="preserve"> участию в общественно-политической жизни муниципального образования «Город Псков»,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и реализация муниципальных программ касающихся решения молодежных проблем в сфере социального и экономического развития города.</w:t>
      </w:r>
      <w:r w:rsidR="00F759B2" w:rsidRPr="00D921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D22DC2" w14:textId="0B1BFFD8" w:rsidR="00BB73FB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4</w:t>
      </w:r>
      <w:r w:rsidR="00941FE4">
        <w:rPr>
          <w:rFonts w:ascii="Times New Roman" w:eastAsia="Calibri" w:hAnsi="Times New Roman" w:cs="Times New Roman"/>
          <w:sz w:val="28"/>
          <w:szCs w:val="28"/>
        </w:rPr>
        <w:t>2</w:t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>Осуществление пропаганды в средствах массовой информации здорового образа жизни, информирование населения города о деятельности в сфере реализации физической культуры, спорта и молодежной политики.</w:t>
      </w:r>
    </w:p>
    <w:p w14:paraId="1FE096CB" w14:textId="527C60C1" w:rsidR="00BB73FB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4</w:t>
      </w:r>
      <w:r w:rsidR="00941FE4">
        <w:rPr>
          <w:rFonts w:ascii="Times New Roman" w:eastAsia="Calibri" w:hAnsi="Times New Roman" w:cs="Times New Roman"/>
          <w:sz w:val="28"/>
          <w:szCs w:val="28"/>
        </w:rPr>
        <w:t>3</w:t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>Осуществление в установленном порядке информационно-рекламной деятельности по вопросам физической культуры, спорта и молодежной политики.</w:t>
      </w:r>
    </w:p>
    <w:p w14:paraId="713771C3" w14:textId="6539FB42" w:rsidR="00702088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4</w:t>
      </w:r>
      <w:r w:rsidR="00941FE4">
        <w:rPr>
          <w:rFonts w:ascii="Times New Roman" w:eastAsia="Calibri" w:hAnsi="Times New Roman" w:cs="Times New Roman"/>
          <w:sz w:val="28"/>
          <w:szCs w:val="28"/>
        </w:rPr>
        <w:t>4</w:t>
      </w:r>
      <w:r w:rsidRPr="00D92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73FB" w:rsidRPr="00D921EB">
        <w:rPr>
          <w:rFonts w:ascii="Times New Roman" w:eastAsia="Calibri" w:hAnsi="Times New Roman" w:cs="Times New Roman"/>
          <w:sz w:val="28"/>
          <w:szCs w:val="28"/>
        </w:rPr>
        <w:t>Участие в формировании показателей бюджета города Пскова по физической культуре, спорту и молодежной политике.</w:t>
      </w:r>
    </w:p>
    <w:p w14:paraId="3BD9DC0E" w14:textId="605D5F14" w:rsidR="008C2CF5" w:rsidRPr="00D921EB" w:rsidRDefault="00D921EB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4</w:t>
      </w:r>
      <w:r w:rsidR="00941FE4">
        <w:rPr>
          <w:rFonts w:ascii="Times New Roman" w:eastAsia="Calibri" w:hAnsi="Times New Roman" w:cs="Times New Roman"/>
          <w:sz w:val="28"/>
          <w:szCs w:val="28"/>
        </w:rPr>
        <w:t>5</w:t>
      </w:r>
      <w:r w:rsidRPr="00D921EB">
        <w:rPr>
          <w:rFonts w:ascii="Times New Roman" w:eastAsia="Calibri" w:hAnsi="Times New Roman" w:cs="Times New Roman"/>
          <w:sz w:val="28"/>
          <w:szCs w:val="28"/>
        </w:rPr>
        <w:t>. Осуществление в установленном порядке внутреннего финансового контроля и внутреннего финансового аудита.».</w:t>
      </w:r>
    </w:p>
    <w:p w14:paraId="78A51AFA" w14:textId="77777777" w:rsidR="006602BE" w:rsidRPr="00D921EB" w:rsidRDefault="006602BE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его опубликования.</w:t>
      </w:r>
    </w:p>
    <w:p w14:paraId="7108CF3F" w14:textId="77777777" w:rsidR="006602BE" w:rsidRPr="00D921EB" w:rsidRDefault="006602BE" w:rsidP="006602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EB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14:paraId="7A038969" w14:textId="77777777" w:rsidR="006602BE" w:rsidRPr="006602BE" w:rsidRDefault="006602BE" w:rsidP="006602BE">
      <w:pPr>
        <w:tabs>
          <w:tab w:val="left" w:pos="36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B8624" w14:textId="77777777" w:rsidR="006602BE" w:rsidRPr="006602BE" w:rsidRDefault="006602BE" w:rsidP="006602BE">
      <w:pPr>
        <w:tabs>
          <w:tab w:val="left" w:pos="36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5FCCD" w14:textId="77777777" w:rsidR="006602BE" w:rsidRPr="006602BE" w:rsidRDefault="006602BE" w:rsidP="006602BE">
      <w:pPr>
        <w:tabs>
          <w:tab w:val="left" w:pos="36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F2A55" w14:textId="77777777" w:rsidR="00A942D6" w:rsidRPr="006602BE" w:rsidRDefault="00A942D6" w:rsidP="00A942D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2B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Пскова                                                                          Е.А. Полонская</w:t>
      </w:r>
    </w:p>
    <w:p w14:paraId="1D77D606" w14:textId="344ECDB1" w:rsidR="00A942D6" w:rsidRDefault="00A942D6" w:rsidP="00A942D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5CEE0" w14:textId="014E3D79" w:rsidR="009843A4" w:rsidRDefault="009843A4" w:rsidP="00A942D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8F31F" w14:textId="77777777" w:rsidR="009843A4" w:rsidRPr="006602BE" w:rsidRDefault="009843A4" w:rsidP="00A942D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A612D" w14:textId="77777777" w:rsidR="00A942D6" w:rsidRPr="006602BE" w:rsidRDefault="00A942D6" w:rsidP="00A942D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вносит:</w:t>
      </w:r>
    </w:p>
    <w:p w14:paraId="3B4EA948" w14:textId="4E23D943" w:rsidR="009843A4" w:rsidRDefault="00A942D6" w:rsidP="00A942D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Пскова                                                А.Н. Братчиков</w:t>
      </w:r>
    </w:p>
    <w:p w14:paraId="5052B5E2" w14:textId="77777777" w:rsidR="009843A4" w:rsidRDefault="009843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D9EDC23" w14:textId="77777777" w:rsidR="00A942D6" w:rsidRDefault="009843A4" w:rsidP="009843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03070651" w14:textId="7503E2CF" w:rsidR="009843A4" w:rsidRDefault="009843A4" w:rsidP="009843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Псковской городской Думы «</w:t>
      </w:r>
      <w:r w:rsidRP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Псковской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11.06.2013 года № 578 «Об утверждении Положения о Комитете по физической культуре, спорту и делам молодежи Администрации города Пскова»</w:t>
      </w:r>
    </w:p>
    <w:p w14:paraId="2CAE864F" w14:textId="77777777" w:rsidR="009843A4" w:rsidRDefault="009843A4" w:rsidP="009843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C7539" w14:textId="77777777" w:rsidR="009843A4" w:rsidRDefault="009843A4" w:rsidP="00BD3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Устава муниципального образования «Город Псков»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 </w:t>
      </w:r>
      <w:bookmarkStart w:id="5" w:name="_Hlk6463155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«</w:t>
      </w:r>
      <w:r w:rsidRP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Псковской городской Думы от 11.06.2013 года № 578 «Об утверждении Положения о Комитете по физической культуре, спорту и делам молодежи Администрации города Пскова»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компетенции Псковской городской Думы.</w:t>
      </w:r>
    </w:p>
    <w:p w14:paraId="5BE387DB" w14:textId="1B2A5A8F" w:rsidR="00DF07EF" w:rsidRDefault="00DF07EF" w:rsidP="00BD3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Решения вносится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Положения </w:t>
      </w: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физической культуре, спорту и делам молодежи Администрации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федеральным законодательством.</w:t>
      </w:r>
    </w:p>
    <w:p w14:paraId="0EA47126" w14:textId="77777777" w:rsidR="00BD31CB" w:rsidRDefault="00DF07EF" w:rsidP="00BD3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646311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30.12.2020 №524-ФЗ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статью 9 Федерального закона от 04.12.2007 №329-ФЗ </w:t>
      </w: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устанавливающую полномочия органов местного самоуправления в целях решения вопросов местного значения по обеспечению условий для развития на территориях муниципальных образований физической культуры и спорта</w:t>
      </w:r>
      <w:r w:rsidR="00BD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EE86E0" w14:textId="0926FFD4" w:rsidR="00BD31CB" w:rsidRDefault="00BD31CB" w:rsidP="00BD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4) части 1 статьи 2 Федерального закона от 30.12.2020 №524-ФЗ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расширяются </w:t>
      </w:r>
      <w:r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самоуправления, касающиеся организации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граждан, утверждение порядка формирования, осуществление формирования и обеспечение деятельности спортивных сборных команд муниципальных образований, участие в обеспечении подготовки спортивного резерва для спортивных сборных команд субъектов Российской Федерации и др.</w:t>
      </w:r>
    </w:p>
    <w:p w14:paraId="407DFAD9" w14:textId="64377508" w:rsidR="006D51C6" w:rsidRDefault="003C6181" w:rsidP="00BD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51C6" w:rsidRPr="006D51C6">
        <w:rPr>
          <w:rFonts w:ascii="Times New Roman" w:hAnsi="Times New Roman" w:cs="Times New Roman"/>
          <w:sz w:val="28"/>
          <w:szCs w:val="28"/>
        </w:rPr>
        <w:t>Федеральным законом от 30.12.2020 №489-ФЗ «О молодежной политике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закрепляющим </w:t>
      </w:r>
      <w:r w:rsidR="00941FE4">
        <w:rPr>
          <w:rFonts w:ascii="Times New Roman" w:hAnsi="Times New Roman" w:cs="Times New Roman"/>
          <w:sz w:val="28"/>
          <w:szCs w:val="28"/>
        </w:rPr>
        <w:t>п</w:t>
      </w:r>
      <w:r w:rsidR="00941FE4" w:rsidRPr="00941FE4">
        <w:rPr>
          <w:rFonts w:ascii="Times New Roman" w:hAnsi="Times New Roman" w:cs="Times New Roman"/>
          <w:sz w:val="28"/>
          <w:szCs w:val="28"/>
        </w:rPr>
        <w:t>олномочия органов местного самоуправления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в Положении </w:t>
      </w:r>
      <w:r w:rsidR="00941FE4">
        <w:rPr>
          <w:rFonts w:ascii="Times New Roman" w:hAnsi="Times New Roman" w:cs="Times New Roman"/>
          <w:sz w:val="28"/>
          <w:szCs w:val="28"/>
        </w:rPr>
        <w:t xml:space="preserve"> </w:t>
      </w:r>
      <w:r w:rsidRPr="003C6181">
        <w:rPr>
          <w:rFonts w:ascii="Times New Roman" w:hAnsi="Times New Roman" w:cs="Times New Roman"/>
          <w:sz w:val="28"/>
          <w:szCs w:val="28"/>
        </w:rPr>
        <w:t xml:space="preserve">о Комитете по физической культуре, спорту и делам молодежи Администрации </w:t>
      </w:r>
      <w:r w:rsidRPr="003C6181">
        <w:rPr>
          <w:rFonts w:ascii="Times New Roman" w:hAnsi="Times New Roman" w:cs="Times New Roman"/>
          <w:sz w:val="28"/>
          <w:szCs w:val="28"/>
        </w:rPr>
        <w:lastRenderedPageBreak/>
        <w:t xml:space="preserve">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добавлены функции по реализации молодежной политике на территории муниципального образования «Город Псков».</w:t>
      </w:r>
    </w:p>
    <w:p w14:paraId="5AF0AC4A" w14:textId="32E97017" w:rsidR="00BD31CB" w:rsidRDefault="00BD31CB" w:rsidP="00BD3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данным проектом Решения предлагается привести в соответствие</w:t>
      </w:r>
      <w:r w:rsidRPr="00BD31CB">
        <w:t xml:space="preserve"> </w:t>
      </w:r>
      <w:r>
        <w:t xml:space="preserve">с </w:t>
      </w:r>
      <w:r w:rsidRPr="00BD31CB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D31C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BD31CB">
        <w:rPr>
          <w:rFonts w:ascii="Times New Roman" w:hAnsi="Times New Roman" w:cs="Times New Roman"/>
          <w:sz w:val="28"/>
          <w:szCs w:val="28"/>
        </w:rPr>
        <w:t>по подготовке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D31CB">
        <w:rPr>
          <w:rFonts w:ascii="Times New Roman" w:hAnsi="Times New Roman" w:cs="Times New Roman"/>
          <w:sz w:val="28"/>
          <w:szCs w:val="28"/>
        </w:rPr>
        <w:t xml:space="preserve">аздел III </w:t>
      </w:r>
      <w:r w:rsidRPr="00BD31CB">
        <w:t xml:space="preserve"> </w:t>
      </w:r>
      <w:r w:rsidRPr="00BD31CB">
        <w:rPr>
          <w:rFonts w:ascii="Times New Roman" w:hAnsi="Times New Roman" w:cs="Times New Roman"/>
          <w:sz w:val="28"/>
          <w:szCs w:val="28"/>
        </w:rPr>
        <w:t>Положения о Комитете по физической культуре, спорту и делам молодежи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>, изложив функции Комитета в новой редакции.</w:t>
      </w:r>
    </w:p>
    <w:p w14:paraId="0CC6350C" w14:textId="444EC4B3" w:rsidR="00BD31CB" w:rsidRDefault="00DF07EF" w:rsidP="00DF07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3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</w:t>
      </w:r>
      <w:r w:rsidRPr="00DF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города Пскова.</w:t>
      </w:r>
    </w:p>
    <w:p w14:paraId="1CDCEFDB" w14:textId="62EA5C74" w:rsidR="00B514D1" w:rsidRDefault="00B514D1" w:rsidP="00DF07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9BB4F" w14:textId="48C3B87D" w:rsidR="00B514D1" w:rsidRDefault="00B514D1" w:rsidP="00DF07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9419" w14:textId="77777777" w:rsidR="00B514D1" w:rsidRDefault="00B514D1" w:rsidP="00B5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физической </w:t>
      </w:r>
    </w:p>
    <w:p w14:paraId="7B010A47" w14:textId="77777777" w:rsidR="00B514D1" w:rsidRDefault="00B514D1" w:rsidP="00B5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культуре, спорту и делам молодежи </w:t>
      </w:r>
    </w:p>
    <w:p w14:paraId="178977BE" w14:textId="010C39AD" w:rsidR="00B514D1" w:rsidRDefault="00B514D1" w:rsidP="00B5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А.Н.Гаврилов</w:t>
      </w:r>
      <w:proofErr w:type="spellEnd"/>
    </w:p>
    <w:p w14:paraId="27DC4912" w14:textId="77777777" w:rsidR="006602BE" w:rsidRPr="009843A4" w:rsidRDefault="006602BE" w:rsidP="006602BE">
      <w:pPr>
        <w:tabs>
          <w:tab w:val="left" w:pos="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3BEA7" w14:textId="77777777" w:rsidR="005637C8" w:rsidRPr="009843A4" w:rsidRDefault="005637C8"/>
    <w:sectPr w:rsidR="005637C8" w:rsidRPr="009843A4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7"/>
    <w:rsid w:val="00062AF9"/>
    <w:rsid w:val="00122201"/>
    <w:rsid w:val="001678BE"/>
    <w:rsid w:val="00222968"/>
    <w:rsid w:val="00384242"/>
    <w:rsid w:val="003C6181"/>
    <w:rsid w:val="003C6571"/>
    <w:rsid w:val="003D6271"/>
    <w:rsid w:val="00425F2E"/>
    <w:rsid w:val="0044074E"/>
    <w:rsid w:val="004849C5"/>
    <w:rsid w:val="004F638C"/>
    <w:rsid w:val="00507CB5"/>
    <w:rsid w:val="005637C8"/>
    <w:rsid w:val="005C0721"/>
    <w:rsid w:val="005C5EA3"/>
    <w:rsid w:val="006602BE"/>
    <w:rsid w:val="006A3B63"/>
    <w:rsid w:val="006D51C6"/>
    <w:rsid w:val="006E5D36"/>
    <w:rsid w:val="00702088"/>
    <w:rsid w:val="00720BE5"/>
    <w:rsid w:val="007870B2"/>
    <w:rsid w:val="00797648"/>
    <w:rsid w:val="007C1FBF"/>
    <w:rsid w:val="007E5793"/>
    <w:rsid w:val="00814F97"/>
    <w:rsid w:val="008A51EA"/>
    <w:rsid w:val="008C2CF5"/>
    <w:rsid w:val="00941FE4"/>
    <w:rsid w:val="00955938"/>
    <w:rsid w:val="00981DF0"/>
    <w:rsid w:val="009843A4"/>
    <w:rsid w:val="009F3D13"/>
    <w:rsid w:val="00A14716"/>
    <w:rsid w:val="00A942D6"/>
    <w:rsid w:val="00B514D1"/>
    <w:rsid w:val="00BB73FB"/>
    <w:rsid w:val="00BD31CB"/>
    <w:rsid w:val="00C055E5"/>
    <w:rsid w:val="00D921EB"/>
    <w:rsid w:val="00DF07EF"/>
    <w:rsid w:val="00DF39F5"/>
    <w:rsid w:val="00E56FA7"/>
    <w:rsid w:val="00EB5FF1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1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2184</Words>
  <Characters>12449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Николаева Ирина Олеговна</cp:lastModifiedBy>
  <cp:revision>2</cp:revision>
  <cp:lastPrinted>2021-03-24T09:23:00Z</cp:lastPrinted>
  <dcterms:created xsi:type="dcterms:W3CDTF">2021-03-24T09:24:00Z</dcterms:created>
  <dcterms:modified xsi:type="dcterms:W3CDTF">2021-03-24T09:24:00Z</dcterms:modified>
</cp:coreProperties>
</file>